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B4C" w:rsidRDefault="00791B4C" w:rsidP="008F472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C16AF" w:rsidRDefault="007C7DB2" w:rsidP="008F472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Таб</w:t>
      </w:r>
      <w:r w:rsidRPr="007C7DB2">
        <w:rPr>
          <w:rFonts w:ascii="Times New Roman" w:hAnsi="Times New Roman" w:cs="Times New Roman"/>
          <w:sz w:val="36"/>
          <w:szCs w:val="36"/>
        </w:rPr>
        <w:t xml:space="preserve">лица участников </w:t>
      </w:r>
      <w:r w:rsidR="0023682F">
        <w:rPr>
          <w:rFonts w:ascii="Times New Roman" w:hAnsi="Times New Roman" w:cs="Times New Roman"/>
          <w:sz w:val="36"/>
          <w:szCs w:val="36"/>
        </w:rPr>
        <w:t>2</w:t>
      </w:r>
      <w:r w:rsidRPr="007C7DB2">
        <w:rPr>
          <w:rFonts w:ascii="Times New Roman" w:hAnsi="Times New Roman" w:cs="Times New Roman"/>
          <w:sz w:val="36"/>
          <w:szCs w:val="36"/>
        </w:rPr>
        <w:t xml:space="preserve"> возрастной категории сольное исполнительство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10"/>
        <w:gridCol w:w="1866"/>
        <w:gridCol w:w="2694"/>
        <w:gridCol w:w="4394"/>
      </w:tblGrid>
      <w:tr w:rsidR="006203D9" w:rsidTr="006203D9">
        <w:tc>
          <w:tcPr>
            <w:tcW w:w="510" w:type="dxa"/>
          </w:tcPr>
          <w:p w:rsidR="006203D9" w:rsidRPr="00FF765A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66" w:type="dxa"/>
          </w:tcPr>
          <w:p w:rsidR="006203D9" w:rsidRPr="00FF765A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Ф.И.О. участника, возраст</w:t>
            </w:r>
          </w:p>
        </w:tc>
        <w:tc>
          <w:tcPr>
            <w:tcW w:w="2694" w:type="dxa"/>
          </w:tcPr>
          <w:p w:rsidR="006203D9" w:rsidRPr="00FF765A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4394" w:type="dxa"/>
          </w:tcPr>
          <w:p w:rsidR="006203D9" w:rsidRPr="00FF765A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Программа выступления</w:t>
            </w:r>
          </w:p>
        </w:tc>
      </w:tr>
      <w:tr w:rsidR="006203D9" w:rsidTr="006203D9">
        <w:tc>
          <w:tcPr>
            <w:tcW w:w="510" w:type="dxa"/>
            <w:vAlign w:val="center"/>
          </w:tcPr>
          <w:p w:rsidR="006203D9" w:rsidRPr="000D6AA6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Драгун Екатерина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Кирилловна</w:t>
            </w:r>
            <w:bookmarkStart w:id="0" w:name="_GoBack"/>
            <w:bookmarkEnd w:id="0"/>
          </w:p>
        </w:tc>
        <w:tc>
          <w:tcPr>
            <w:tcW w:w="26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"ДШИ им. </w:t>
            </w: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И.Ф.Стравинского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3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1. П.И. Чайковский "Баба Яга" из "Детского альбома"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0:50 мин.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2. С. Рахманинов "Итальянская полька",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1:20 мин.</w:t>
            </w:r>
          </w:p>
        </w:tc>
      </w:tr>
      <w:tr w:rsidR="006203D9" w:rsidTr="006203D9">
        <w:tc>
          <w:tcPr>
            <w:tcW w:w="510" w:type="dxa"/>
            <w:vAlign w:val="center"/>
          </w:tcPr>
          <w:p w:rsidR="006203D9" w:rsidRPr="000D6AA6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  <w:vAlign w:val="center"/>
          </w:tcPr>
          <w:p w:rsidR="006203D9" w:rsidRPr="000D6AA6" w:rsidRDefault="006203D9" w:rsidP="00620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Коломыцына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Маргарита-Адель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Дмитриевна</w:t>
            </w: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ГБУДО "ДМШ им. 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Н.С.Голаванова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3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1. П.И. Чайковский Вальс,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1:22 мин.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2. П.И. Чайковский Мазурка,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0:58 мин.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3D9" w:rsidTr="006203D9">
        <w:tc>
          <w:tcPr>
            <w:tcW w:w="510" w:type="dxa"/>
            <w:vAlign w:val="center"/>
          </w:tcPr>
          <w:p w:rsidR="006203D9" w:rsidRPr="000D6AA6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6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Петрова Екатерина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26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“ДМШ им. 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Н.С. Голованова”</w:t>
            </w:r>
          </w:p>
        </w:tc>
        <w:tc>
          <w:tcPr>
            <w:tcW w:w="43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1. Э. Григ соч.1 Пьеса ми минор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2. Э. Григ "Танец из </w:t>
            </w: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Йольстера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3D9" w:rsidTr="006203D9">
        <w:tc>
          <w:tcPr>
            <w:tcW w:w="510" w:type="dxa"/>
            <w:vAlign w:val="center"/>
          </w:tcPr>
          <w:p w:rsidR="006203D9" w:rsidRPr="000D6AA6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6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Шевлякова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6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№69 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им. Б. Окуджавы</w:t>
            </w:r>
          </w:p>
        </w:tc>
        <w:tc>
          <w:tcPr>
            <w:tcW w:w="43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1. А. Джойс Вальс "Осенний сон",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1:30 мин.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2. С. </w:t>
            </w: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Майкапар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 "Бурный поток" соч.33 №18,  3,3 мин. </w:t>
            </w:r>
          </w:p>
        </w:tc>
      </w:tr>
      <w:tr w:rsidR="006203D9" w:rsidTr="006203D9">
        <w:tc>
          <w:tcPr>
            <w:tcW w:w="510" w:type="dxa"/>
            <w:vAlign w:val="center"/>
          </w:tcPr>
          <w:p w:rsidR="006203D9" w:rsidRPr="000D6AA6" w:rsidRDefault="006203D9" w:rsidP="008F4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6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Шишкин Илья Андреевич </w:t>
            </w:r>
          </w:p>
        </w:tc>
        <w:tc>
          <w:tcPr>
            <w:tcW w:w="26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ГБОУ ДОД г. Москвы ДШИ им. И.Ф. Стравинского</w:t>
            </w:r>
          </w:p>
        </w:tc>
        <w:tc>
          <w:tcPr>
            <w:tcW w:w="4394" w:type="dxa"/>
            <w:vAlign w:val="center"/>
          </w:tcPr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1. Людвиг </w:t>
            </w: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 xml:space="preserve"> Бетховен  «К </w:t>
            </w:r>
            <w:proofErr w:type="spellStart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Элизе</w:t>
            </w:r>
            <w:proofErr w:type="spellEnd"/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AA6">
              <w:rPr>
                <w:rFonts w:ascii="Times New Roman" w:hAnsi="Times New Roman" w:cs="Times New Roman"/>
                <w:sz w:val="24"/>
                <w:szCs w:val="24"/>
              </w:rPr>
              <w:t>3:00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0D6AA6" w:rsidRDefault="006203D9" w:rsidP="000D6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2C19" w:rsidRDefault="00112C19" w:rsidP="00112C1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53C28" w:rsidRDefault="00153C28" w:rsidP="00112C1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21B68" w:rsidRDefault="00221B68" w:rsidP="00112C19">
      <w:pPr>
        <w:jc w:val="center"/>
        <w:rPr>
          <w:rFonts w:ascii="Times New Roman" w:hAnsi="Times New Roman" w:cs="Times New Roman"/>
          <w:sz w:val="36"/>
          <w:szCs w:val="36"/>
        </w:rPr>
      </w:pPr>
      <w:r w:rsidRPr="00221B68">
        <w:rPr>
          <w:rFonts w:ascii="Times New Roman" w:hAnsi="Times New Roman" w:cs="Times New Roman"/>
          <w:sz w:val="36"/>
          <w:szCs w:val="36"/>
        </w:rPr>
        <w:lastRenderedPageBreak/>
        <w:t xml:space="preserve">Таблица участников </w:t>
      </w:r>
      <w:r w:rsidR="0023682F">
        <w:rPr>
          <w:rFonts w:ascii="Times New Roman" w:hAnsi="Times New Roman" w:cs="Times New Roman"/>
          <w:sz w:val="36"/>
          <w:szCs w:val="36"/>
        </w:rPr>
        <w:t>2</w:t>
      </w:r>
      <w:r w:rsidRPr="00221B68">
        <w:rPr>
          <w:rFonts w:ascii="Times New Roman" w:hAnsi="Times New Roman" w:cs="Times New Roman"/>
          <w:sz w:val="36"/>
          <w:szCs w:val="36"/>
        </w:rPr>
        <w:t xml:space="preserve"> возрастной категории </w:t>
      </w:r>
      <w:r>
        <w:rPr>
          <w:rFonts w:ascii="Times New Roman" w:hAnsi="Times New Roman" w:cs="Times New Roman"/>
          <w:sz w:val="36"/>
          <w:szCs w:val="36"/>
        </w:rPr>
        <w:t>ансамблевое</w:t>
      </w:r>
      <w:r w:rsidRPr="00221B68">
        <w:rPr>
          <w:rFonts w:ascii="Times New Roman" w:hAnsi="Times New Roman" w:cs="Times New Roman"/>
          <w:sz w:val="36"/>
          <w:szCs w:val="36"/>
        </w:rPr>
        <w:t xml:space="preserve"> исполнительство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10"/>
        <w:gridCol w:w="1866"/>
        <w:gridCol w:w="2694"/>
        <w:gridCol w:w="4536"/>
      </w:tblGrid>
      <w:tr w:rsidR="006203D9" w:rsidRPr="00FF765A" w:rsidTr="006203D9">
        <w:tc>
          <w:tcPr>
            <w:tcW w:w="510" w:type="dxa"/>
          </w:tcPr>
          <w:p w:rsidR="006203D9" w:rsidRPr="00FF765A" w:rsidRDefault="006203D9" w:rsidP="00221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66" w:type="dxa"/>
          </w:tcPr>
          <w:p w:rsidR="006203D9" w:rsidRPr="00FF765A" w:rsidRDefault="006203D9" w:rsidP="00221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Ф.И.О. участника, возраст</w:t>
            </w:r>
          </w:p>
        </w:tc>
        <w:tc>
          <w:tcPr>
            <w:tcW w:w="2694" w:type="dxa"/>
          </w:tcPr>
          <w:p w:rsidR="006203D9" w:rsidRPr="00FF765A" w:rsidRDefault="006203D9" w:rsidP="00221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4536" w:type="dxa"/>
          </w:tcPr>
          <w:p w:rsidR="006203D9" w:rsidRPr="00FF765A" w:rsidRDefault="006203D9" w:rsidP="00221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65A">
              <w:rPr>
                <w:rFonts w:ascii="Times New Roman" w:hAnsi="Times New Roman" w:cs="Times New Roman"/>
                <w:sz w:val="24"/>
                <w:szCs w:val="24"/>
              </w:rPr>
              <w:t>Программа выступления</w:t>
            </w:r>
          </w:p>
        </w:tc>
      </w:tr>
      <w:tr w:rsidR="006203D9" w:rsidRPr="00FF765A" w:rsidTr="006203D9">
        <w:trPr>
          <w:trHeight w:val="2864"/>
        </w:trPr>
        <w:tc>
          <w:tcPr>
            <w:tcW w:w="510" w:type="dxa"/>
            <w:vAlign w:val="center"/>
          </w:tcPr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vAlign w:val="center"/>
          </w:tcPr>
          <w:p w:rsidR="006203D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Вентурино</w:t>
            </w:r>
            <w:proofErr w:type="spellEnd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Чезаровна</w:t>
            </w:r>
            <w:proofErr w:type="spellEnd"/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Чернышева Виолетта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2694" w:type="dxa"/>
            <w:vAlign w:val="center"/>
          </w:tcPr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"ДМШ  им. </w:t>
            </w:r>
            <w:proofErr w:type="spellStart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Т.А.Докшицера</w:t>
            </w:r>
            <w:proofErr w:type="spellEnd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536" w:type="dxa"/>
            <w:vAlign w:val="center"/>
          </w:tcPr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1. Р. Щедрин «Шествие царя Гороха» из балета «Конек-горбунок»,</w:t>
            </w: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1:30 мин. </w:t>
            </w: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2. Э. Григ «Норвежский танец №2»,</w:t>
            </w: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2:30 мин.</w:t>
            </w:r>
          </w:p>
        </w:tc>
      </w:tr>
      <w:tr w:rsidR="006203D9" w:rsidRPr="00FF765A" w:rsidTr="006203D9">
        <w:trPr>
          <w:trHeight w:val="463"/>
        </w:trPr>
        <w:tc>
          <w:tcPr>
            <w:tcW w:w="510" w:type="dxa"/>
            <w:vAlign w:val="center"/>
          </w:tcPr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  <w:vAlign w:val="center"/>
          </w:tcPr>
          <w:p w:rsidR="006203D9" w:rsidRPr="00791B4C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Олеговна</w:t>
            </w: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203D9" w:rsidRPr="00791B4C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Витенко Юлия</w:t>
            </w: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694" w:type="dxa"/>
            <w:vAlign w:val="center"/>
          </w:tcPr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«Детская музыкальная школа имени Т.А. </w:t>
            </w:r>
            <w:proofErr w:type="spellStart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Докшицера</w:t>
            </w:r>
            <w:proofErr w:type="spellEnd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  <w:vAlign w:val="center"/>
          </w:tcPr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Ф.Лист</w:t>
            </w:r>
            <w:proofErr w:type="spellEnd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 Торжественный полонез,</w:t>
            </w: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2:30 мин. </w:t>
            </w: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2. А. Хачатурян Вальс (из музыки к драме </w:t>
            </w:r>
            <w:proofErr w:type="spellStart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М.Лермонтова</w:t>
            </w:r>
            <w:proofErr w:type="spellEnd"/>
            <w:r w:rsidRPr="00884629">
              <w:rPr>
                <w:rFonts w:ascii="Times New Roman" w:hAnsi="Times New Roman" w:cs="Times New Roman"/>
                <w:sz w:val="24"/>
                <w:szCs w:val="24"/>
              </w:rPr>
              <w:t xml:space="preserve"> «Маскарад»),</w:t>
            </w:r>
          </w:p>
          <w:p w:rsidR="006203D9" w:rsidRPr="00884629" w:rsidRDefault="006203D9" w:rsidP="0088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629">
              <w:rPr>
                <w:rFonts w:ascii="Times New Roman" w:hAnsi="Times New Roman" w:cs="Times New Roman"/>
                <w:sz w:val="24"/>
                <w:szCs w:val="24"/>
              </w:rPr>
              <w:t>2:20 мин.</w:t>
            </w:r>
          </w:p>
        </w:tc>
      </w:tr>
    </w:tbl>
    <w:p w:rsidR="00221B68" w:rsidRPr="007C7DB2" w:rsidRDefault="00221B68" w:rsidP="007C7DB2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221B68" w:rsidRPr="007C7DB2" w:rsidSect="00221B68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370F"/>
    <w:multiLevelType w:val="hybridMultilevel"/>
    <w:tmpl w:val="C6AC5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0676B"/>
    <w:multiLevelType w:val="hybridMultilevel"/>
    <w:tmpl w:val="57C69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35664"/>
    <w:multiLevelType w:val="hybridMultilevel"/>
    <w:tmpl w:val="3ED03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B1B0D"/>
    <w:multiLevelType w:val="hybridMultilevel"/>
    <w:tmpl w:val="17EC2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C7987"/>
    <w:multiLevelType w:val="hybridMultilevel"/>
    <w:tmpl w:val="44224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9C1963"/>
    <w:multiLevelType w:val="hybridMultilevel"/>
    <w:tmpl w:val="3E3E4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44CDB"/>
    <w:multiLevelType w:val="hybridMultilevel"/>
    <w:tmpl w:val="E9120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22DAE"/>
    <w:multiLevelType w:val="hybridMultilevel"/>
    <w:tmpl w:val="86C82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D36D0B"/>
    <w:multiLevelType w:val="hybridMultilevel"/>
    <w:tmpl w:val="2A3A6C2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F3B48"/>
    <w:multiLevelType w:val="hybridMultilevel"/>
    <w:tmpl w:val="5D0E3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65CDA"/>
    <w:multiLevelType w:val="hybridMultilevel"/>
    <w:tmpl w:val="958A648A"/>
    <w:lvl w:ilvl="0" w:tplc="3CDA0BB6">
      <w:start w:val="1"/>
      <w:numFmt w:val="decimal"/>
      <w:lvlText w:val="%1."/>
      <w:lvlJc w:val="left"/>
      <w:pPr>
        <w:ind w:left="765" w:hanging="40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DB735B"/>
    <w:multiLevelType w:val="hybridMultilevel"/>
    <w:tmpl w:val="E0CEB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DF17A3"/>
    <w:multiLevelType w:val="hybridMultilevel"/>
    <w:tmpl w:val="2BDA9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514E7"/>
    <w:multiLevelType w:val="hybridMultilevel"/>
    <w:tmpl w:val="059EF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384807"/>
    <w:multiLevelType w:val="hybridMultilevel"/>
    <w:tmpl w:val="F324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DE0C71"/>
    <w:multiLevelType w:val="hybridMultilevel"/>
    <w:tmpl w:val="FBD84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AA605A"/>
    <w:multiLevelType w:val="hybridMultilevel"/>
    <w:tmpl w:val="6D98D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20589B"/>
    <w:multiLevelType w:val="hybridMultilevel"/>
    <w:tmpl w:val="1A72E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30496C"/>
    <w:multiLevelType w:val="hybridMultilevel"/>
    <w:tmpl w:val="C524B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10"/>
  </w:num>
  <w:num w:numId="5">
    <w:abstractNumId w:val="6"/>
  </w:num>
  <w:num w:numId="6">
    <w:abstractNumId w:val="2"/>
  </w:num>
  <w:num w:numId="7">
    <w:abstractNumId w:val="9"/>
  </w:num>
  <w:num w:numId="8">
    <w:abstractNumId w:val="14"/>
  </w:num>
  <w:num w:numId="9">
    <w:abstractNumId w:val="7"/>
  </w:num>
  <w:num w:numId="10">
    <w:abstractNumId w:val="4"/>
  </w:num>
  <w:num w:numId="11">
    <w:abstractNumId w:val="18"/>
  </w:num>
  <w:num w:numId="12">
    <w:abstractNumId w:val="0"/>
  </w:num>
  <w:num w:numId="13">
    <w:abstractNumId w:val="3"/>
  </w:num>
  <w:num w:numId="14">
    <w:abstractNumId w:val="8"/>
  </w:num>
  <w:num w:numId="15">
    <w:abstractNumId w:val="16"/>
  </w:num>
  <w:num w:numId="16">
    <w:abstractNumId w:val="11"/>
  </w:num>
  <w:num w:numId="17">
    <w:abstractNumId w:val="1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B68"/>
    <w:rsid w:val="000D6AA6"/>
    <w:rsid w:val="00112C19"/>
    <w:rsid w:val="00153C28"/>
    <w:rsid w:val="001A0979"/>
    <w:rsid w:val="00221B68"/>
    <w:rsid w:val="0023682F"/>
    <w:rsid w:val="00280971"/>
    <w:rsid w:val="002C7945"/>
    <w:rsid w:val="003313BE"/>
    <w:rsid w:val="004C16AF"/>
    <w:rsid w:val="004F7B68"/>
    <w:rsid w:val="005A3D3E"/>
    <w:rsid w:val="006203D9"/>
    <w:rsid w:val="00687161"/>
    <w:rsid w:val="006E659B"/>
    <w:rsid w:val="00791B4C"/>
    <w:rsid w:val="007C7DB2"/>
    <w:rsid w:val="00884629"/>
    <w:rsid w:val="008F4724"/>
    <w:rsid w:val="009A5FC6"/>
    <w:rsid w:val="00AC76B0"/>
    <w:rsid w:val="00D546DE"/>
    <w:rsid w:val="00D954AF"/>
    <w:rsid w:val="00F90DFE"/>
    <w:rsid w:val="00FD2283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765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809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765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809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Завхоз</cp:lastModifiedBy>
  <cp:revision>9</cp:revision>
  <dcterms:created xsi:type="dcterms:W3CDTF">2019-11-27T13:13:00Z</dcterms:created>
  <dcterms:modified xsi:type="dcterms:W3CDTF">2019-12-04T14:01:00Z</dcterms:modified>
</cp:coreProperties>
</file>